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57CE" w14:textId="7B81C925" w:rsidR="00363B44" w:rsidRDefault="00661233" w:rsidP="0069258A">
      <w:pPr>
        <w:ind w:left="0" w:hanging="426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3360" behindDoc="0" locked="0" layoutInCell="1" allowOverlap="1" wp14:anchorId="712E82BC" wp14:editId="74A7467A">
            <wp:simplePos x="0" y="0"/>
            <wp:positionH relativeFrom="column">
              <wp:posOffset>-995045</wp:posOffset>
            </wp:positionH>
            <wp:positionV relativeFrom="paragraph">
              <wp:posOffset>-280035</wp:posOffset>
            </wp:positionV>
            <wp:extent cx="1337945" cy="1295400"/>
            <wp:effectExtent l="0" t="0" r="0" b="0"/>
            <wp:wrapNone/>
            <wp:docPr id="17" name="Image 17" descr="Sans tit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ns titre 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33535"/>
                    <a:stretch/>
                  </pic:blipFill>
                  <pic:spPr bwMode="auto">
                    <a:xfrm>
                      <a:off x="0" y="0"/>
                      <a:ext cx="1347619" cy="130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8B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A7C47" wp14:editId="38939BFE">
                <wp:simplePos x="0" y="0"/>
                <wp:positionH relativeFrom="column">
                  <wp:posOffset>479425</wp:posOffset>
                </wp:positionH>
                <wp:positionV relativeFrom="paragraph">
                  <wp:posOffset>-196850</wp:posOffset>
                </wp:positionV>
                <wp:extent cx="4732020" cy="1171575"/>
                <wp:effectExtent l="7620" t="10160" r="1333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1171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1D5E4" w14:textId="669E6607" w:rsidR="00363B44" w:rsidRPr="0098613E" w:rsidRDefault="00363B44" w:rsidP="0098613E">
                            <w:pPr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PLAISIRS D’AIGUILLES</w:t>
                            </w:r>
                            <w:r w:rsidR="004D768E"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2O</w:t>
                            </w:r>
                            <w:r w:rsidR="00CD3A8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202C9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4</w:t>
                            </w:r>
                            <w:r w:rsidR="004D768E"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-</w:t>
                            </w:r>
                            <w:r w:rsidR="0098613E"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20</w:t>
                            </w:r>
                            <w:r w:rsidR="00CD3A8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202C9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5</w:t>
                            </w:r>
                          </w:p>
                          <w:p w14:paraId="6F8763CB" w14:textId="283B1AA2" w:rsidR="0098613E" w:rsidRPr="00363B44" w:rsidRDefault="00661233" w:rsidP="0098613E">
                            <w:pPr>
                              <w:ind w:left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Techniques de Broderies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56A7C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margin-left:37.75pt;margin-top:-15.5pt;width:372.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">
                <v:textbox>
                  <w:txbxContent>
                    <w:p w14:paraId="4551D5E4" w14:textId="669E6607" w:rsidR="00363B44" w:rsidRPr="0098613E" w:rsidRDefault="00363B44" w:rsidP="0098613E">
                      <w:pPr>
                        <w:ind w:left="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PLAISIRS D’AIGUILLES</w:t>
                      </w:r>
                      <w:r w:rsidR="004D768E"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 xml:space="preserve"> 2O</w:t>
                      </w:r>
                      <w:r w:rsidR="00CD3A8B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202C9B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4</w:t>
                      </w:r>
                      <w:r w:rsidR="004D768E"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-</w:t>
                      </w:r>
                      <w:r w:rsidR="0098613E"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20</w:t>
                      </w:r>
                      <w:r w:rsidR="00CD3A8B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202C9B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5</w:t>
                      </w:r>
                    </w:p>
                    <w:p w14:paraId="6F8763CB" w14:textId="283B1AA2" w:rsidR="0098613E" w:rsidRPr="00363B44" w:rsidRDefault="00661233" w:rsidP="0098613E">
                      <w:pPr>
                        <w:ind w:left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Techniques de Broderies </w:t>
                      </w:r>
                    </w:p>
                  </w:txbxContent>
                </v:textbox>
              </v:shape>
            </w:pict>
          </mc:Fallback>
        </mc:AlternateContent>
      </w:r>
    </w:p>
    <w:p w14:paraId="5D7780B5" w14:textId="3D0E9CEF" w:rsidR="00363B44" w:rsidRDefault="00B10896" w:rsidP="00482C53">
      <w:pPr>
        <w:ind w:left="0"/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3010A6" wp14:editId="7E2FF288">
                <wp:simplePos x="0" y="0"/>
                <wp:positionH relativeFrom="column">
                  <wp:posOffset>4694555</wp:posOffset>
                </wp:positionH>
                <wp:positionV relativeFrom="paragraph">
                  <wp:posOffset>15875</wp:posOffset>
                </wp:positionV>
                <wp:extent cx="1612900" cy="1355090"/>
                <wp:effectExtent l="266700" t="361950" r="177800" b="359410"/>
                <wp:wrapNone/>
                <wp:docPr id="73039650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02662">
                          <a:off x="0" y="0"/>
                          <a:ext cx="1612900" cy="135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B2467" w14:textId="6A3307FB" w:rsidR="001F0E31" w:rsidRDefault="001F0E31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42C62085" wp14:editId="6F136E46">
                                  <wp:extent cx="1302799" cy="1493520"/>
                                  <wp:effectExtent l="0" t="317" r="0" b="0"/>
                                  <wp:docPr id="542394505" name="Image 3" descr="Une image contenant dessin, art, croquis, broderi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2394505" name="Image 3" descr="Une image contenant dessin, art, croquis, broderi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306272" cy="1497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C3010A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369.65pt;margin-top:1.25pt;width:127pt;height:106.7pt;rotation:-229085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" fillcolor="white [3201]" strokeweight=".5pt">
                <v:textbox>
                  <w:txbxContent>
                    <w:p w14:paraId="589B2467" w14:textId="6A3307FB" w:rsidR="001F0E31" w:rsidRDefault="001F0E31">
                      <w:pPr>
                        <w:ind w:left="0"/>
                      </w:pPr>
                      <w:r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42C62085" wp14:editId="6F136E46">
                            <wp:extent cx="1302799" cy="1493520"/>
                            <wp:effectExtent l="0" t="317" r="0" b="0"/>
                            <wp:docPr id="542394505" name="Image 3" descr="Une image contenant dessin, art, croquis, broderi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2394505" name="Image 3" descr="Une image contenant dessin, art, croquis, broderi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306272" cy="1497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23D6B5" w14:textId="26BAA955" w:rsidR="006F326D" w:rsidRPr="001F0E31" w:rsidRDefault="001232CD" w:rsidP="001F0E31">
      <w:pPr>
        <w:ind w:left="0" w:right="-426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73600" behindDoc="0" locked="0" layoutInCell="1" allowOverlap="1" wp14:anchorId="70B247C9" wp14:editId="0278ED00">
            <wp:simplePos x="0" y="0"/>
            <wp:positionH relativeFrom="column">
              <wp:posOffset>243205</wp:posOffset>
            </wp:positionH>
            <wp:positionV relativeFrom="paragraph">
              <wp:posOffset>80010</wp:posOffset>
            </wp:positionV>
            <wp:extent cx="1127760" cy="952500"/>
            <wp:effectExtent l="0" t="0" r="0" b="0"/>
            <wp:wrapNone/>
            <wp:docPr id="4" name="Image 3" descr="je br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br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CA839D" w14:textId="77777777" w:rsidR="0033008B" w:rsidRDefault="0033008B" w:rsidP="00482C53">
      <w:pPr>
        <w:ind w:left="0"/>
        <w:rPr>
          <w:b/>
          <w:lang w:val="fr-FR"/>
        </w:rPr>
      </w:pPr>
    </w:p>
    <w:p w14:paraId="0AB5D9EE" w14:textId="77777777" w:rsidR="001F0E31" w:rsidRDefault="001F0E31" w:rsidP="00412780">
      <w:pPr>
        <w:spacing w:after="0"/>
        <w:ind w:left="0"/>
        <w:rPr>
          <w:b/>
          <w:lang w:val="fr-FR"/>
        </w:rPr>
      </w:pPr>
    </w:p>
    <w:p w14:paraId="39EED9F9" w14:textId="77777777" w:rsidR="001F0E31" w:rsidRDefault="001F0E31" w:rsidP="00412780">
      <w:pPr>
        <w:spacing w:after="0"/>
        <w:ind w:left="0"/>
        <w:rPr>
          <w:b/>
          <w:lang w:val="fr-FR"/>
        </w:rPr>
      </w:pPr>
    </w:p>
    <w:p w14:paraId="27B55F02" w14:textId="77777777" w:rsidR="001F0E31" w:rsidRDefault="001F0E31" w:rsidP="00412780">
      <w:pPr>
        <w:spacing w:after="0"/>
        <w:ind w:left="0"/>
        <w:rPr>
          <w:b/>
          <w:lang w:val="fr-FR"/>
        </w:rPr>
      </w:pPr>
    </w:p>
    <w:p w14:paraId="3F4A9410" w14:textId="77777777" w:rsidR="001F0E31" w:rsidRDefault="001F0E31" w:rsidP="00412780">
      <w:pPr>
        <w:spacing w:after="0"/>
        <w:ind w:left="0"/>
        <w:rPr>
          <w:b/>
          <w:lang w:val="fr-FR"/>
        </w:rPr>
      </w:pPr>
    </w:p>
    <w:p w14:paraId="55A54D8A" w14:textId="77777777" w:rsidR="001F0E31" w:rsidRDefault="001F0E31" w:rsidP="00412780">
      <w:pPr>
        <w:spacing w:after="0"/>
        <w:ind w:left="0"/>
        <w:rPr>
          <w:b/>
          <w:lang w:val="fr-FR"/>
        </w:rPr>
      </w:pPr>
    </w:p>
    <w:p w14:paraId="4AF08AEF" w14:textId="1B2CFB67" w:rsidR="00363B44" w:rsidRDefault="00111F50" w:rsidP="00412780">
      <w:pPr>
        <w:spacing w:after="0"/>
        <w:ind w:left="0"/>
        <w:rPr>
          <w:b/>
          <w:lang w:val="fr-FR"/>
        </w:rPr>
      </w:pPr>
      <w:r w:rsidRPr="00C02916">
        <w:rPr>
          <w:b/>
          <w:lang w:val="fr-FR"/>
        </w:rPr>
        <w:t>NOM :</w:t>
      </w:r>
    </w:p>
    <w:p w14:paraId="090EE0F9" w14:textId="77777777" w:rsidR="00412780" w:rsidRPr="00412780" w:rsidRDefault="00412780" w:rsidP="00412780">
      <w:pPr>
        <w:spacing w:before="0" w:after="0"/>
        <w:ind w:left="0"/>
        <w:rPr>
          <w:b/>
          <w:sz w:val="16"/>
          <w:szCs w:val="16"/>
          <w:lang w:val="fr-FR"/>
        </w:rPr>
      </w:pPr>
      <w:r>
        <w:rPr>
          <w:b/>
          <w:sz w:val="16"/>
          <w:szCs w:val="16"/>
          <w:lang w:val="fr-FR"/>
        </w:rPr>
        <w:t>(En lettres capitales)</w:t>
      </w:r>
    </w:p>
    <w:p w14:paraId="1AD96463" w14:textId="77777777" w:rsidR="00482C53" w:rsidRPr="00C02916" w:rsidRDefault="00482C53" w:rsidP="00412780">
      <w:pPr>
        <w:spacing w:before="0"/>
        <w:ind w:left="0"/>
        <w:rPr>
          <w:b/>
          <w:lang w:val="fr-FR"/>
        </w:rPr>
      </w:pPr>
    </w:p>
    <w:p w14:paraId="20ECD8B9" w14:textId="41534A67" w:rsidR="00482C53" w:rsidRPr="00C02916" w:rsidRDefault="00482C53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PR</w:t>
      </w:r>
      <w:r w:rsidR="006D4922">
        <w:rPr>
          <w:b/>
          <w:lang w:val="fr-FR"/>
        </w:rPr>
        <w:t>É</w:t>
      </w:r>
      <w:r w:rsidRPr="00C02916">
        <w:rPr>
          <w:b/>
          <w:lang w:val="fr-FR"/>
        </w:rPr>
        <w:t>NOM</w:t>
      </w:r>
      <w:r w:rsidR="00111F50" w:rsidRPr="00C02916">
        <w:rPr>
          <w:b/>
          <w:lang w:val="fr-FR"/>
        </w:rPr>
        <w:t> :</w:t>
      </w:r>
    </w:p>
    <w:p w14:paraId="3942F1DF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5845C87C" w14:textId="77777777" w:rsidR="00482C53" w:rsidRPr="00C02916" w:rsidRDefault="00E80D00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AD</w:t>
      </w:r>
      <w:r w:rsidR="009628A1" w:rsidRPr="00C02916">
        <w:rPr>
          <w:b/>
          <w:lang w:val="fr-FR"/>
        </w:rPr>
        <w:t>R</w:t>
      </w:r>
      <w:r w:rsidRPr="00C02916">
        <w:rPr>
          <w:b/>
          <w:lang w:val="fr-FR"/>
        </w:rPr>
        <w:t>ESSE</w:t>
      </w:r>
      <w:r w:rsidR="00111F50" w:rsidRPr="00C02916">
        <w:rPr>
          <w:b/>
          <w:lang w:val="fr-FR"/>
        </w:rPr>
        <w:t> :</w:t>
      </w:r>
    </w:p>
    <w:p w14:paraId="08291A09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2BD88EB5" w14:textId="77777777" w:rsidR="00482C53" w:rsidRPr="00C02916" w:rsidRDefault="00482C53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TEL</w:t>
      </w:r>
      <w:r w:rsidR="00111F50" w:rsidRPr="00C02916">
        <w:rPr>
          <w:b/>
          <w:lang w:val="fr-FR"/>
        </w:rPr>
        <w:t> :</w:t>
      </w:r>
    </w:p>
    <w:p w14:paraId="2DE77B83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247A2E8D" w14:textId="77777777" w:rsidR="00482C53" w:rsidRPr="00C02916" w:rsidRDefault="00482C53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MAIL</w:t>
      </w:r>
      <w:r w:rsidR="00111F50" w:rsidRPr="00C02916">
        <w:rPr>
          <w:b/>
          <w:lang w:val="fr-FR"/>
        </w:rPr>
        <w:t xml:space="preserve"> : </w:t>
      </w:r>
    </w:p>
    <w:p w14:paraId="7E58A884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2A45D33B" w14:textId="3EF28785" w:rsidR="00482C53" w:rsidRPr="00C02916" w:rsidRDefault="00482C53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NUM</w:t>
      </w:r>
      <w:r w:rsidR="006D4922">
        <w:rPr>
          <w:b/>
          <w:lang w:val="fr-FR"/>
        </w:rPr>
        <w:t>É</w:t>
      </w:r>
      <w:r w:rsidRPr="00C02916">
        <w:rPr>
          <w:b/>
          <w:lang w:val="fr-FR"/>
        </w:rPr>
        <w:t>RO ADH</w:t>
      </w:r>
      <w:r w:rsidR="006D4922">
        <w:rPr>
          <w:b/>
          <w:lang w:val="fr-FR"/>
        </w:rPr>
        <w:t>É</w:t>
      </w:r>
      <w:r w:rsidR="00111F50" w:rsidRPr="00C02916">
        <w:rPr>
          <w:b/>
          <w:lang w:val="fr-FR"/>
        </w:rPr>
        <w:t>RENT</w:t>
      </w:r>
      <w:r w:rsidRPr="00C02916">
        <w:rPr>
          <w:b/>
          <w:lang w:val="fr-FR"/>
        </w:rPr>
        <w:t xml:space="preserve"> CESFO</w:t>
      </w:r>
      <w:r w:rsidR="00111F50" w:rsidRPr="00C02916">
        <w:rPr>
          <w:b/>
          <w:lang w:val="fr-FR"/>
        </w:rPr>
        <w:t> :</w:t>
      </w:r>
    </w:p>
    <w:p w14:paraId="53C53AE6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507179CC" w14:textId="71F3ABD0" w:rsidR="00111F50" w:rsidRPr="00C02916" w:rsidRDefault="008059F4" w:rsidP="00111F50">
      <w:pPr>
        <w:ind w:left="0"/>
        <w:rPr>
          <w:b/>
          <w:lang w:val="fr-FR"/>
        </w:rPr>
      </w:pPr>
      <w:r w:rsidRPr="00C02916">
        <w:rPr>
          <w:b/>
          <w:lang w:val="fr-FR"/>
        </w:rPr>
        <w:t>DROIT A L’IMAGE</w:t>
      </w:r>
      <w:r w:rsidR="002B5C51" w:rsidRPr="00C02916">
        <w:rPr>
          <w:b/>
          <w:lang w:val="fr-FR"/>
        </w:rPr>
        <w:t xml:space="preserve"> : </w:t>
      </w:r>
      <w:r w:rsidR="006D4922" w:rsidRPr="005D7322">
        <w:rPr>
          <w:sz w:val="20"/>
        </w:rPr>
        <w:sym w:font="Wingdings" w:char="F071"/>
      </w:r>
      <w:r w:rsidR="006D4922">
        <w:rPr>
          <w:sz w:val="20"/>
        </w:rPr>
        <w:t xml:space="preserve"> </w:t>
      </w:r>
      <w:r w:rsidR="002B5C51" w:rsidRPr="00C02916">
        <w:rPr>
          <w:b/>
          <w:lang w:val="fr-FR"/>
        </w:rPr>
        <w:t xml:space="preserve">OUI  </w:t>
      </w:r>
      <w:r w:rsidR="006D4922" w:rsidRPr="005D7322">
        <w:rPr>
          <w:sz w:val="20"/>
        </w:rPr>
        <w:sym w:font="Wingdings" w:char="F071"/>
      </w:r>
      <w:r w:rsidR="006D4922">
        <w:rPr>
          <w:sz w:val="20"/>
        </w:rPr>
        <w:t xml:space="preserve"> </w:t>
      </w:r>
      <w:r w:rsidR="002B5C51" w:rsidRPr="00C02916">
        <w:rPr>
          <w:b/>
          <w:lang w:val="fr-FR"/>
        </w:rPr>
        <w:t>NON</w:t>
      </w:r>
    </w:p>
    <w:p w14:paraId="2C5A64B2" w14:textId="77777777" w:rsidR="00482C53" w:rsidRPr="008F5920" w:rsidRDefault="0072722E" w:rsidP="00482C53">
      <w:pPr>
        <w:ind w:left="0"/>
        <w:rPr>
          <w:bCs/>
          <w:lang w:val="fr-FR"/>
        </w:rPr>
      </w:pPr>
      <w:r w:rsidRPr="008F5920">
        <w:rPr>
          <w:bCs/>
          <w:lang w:val="fr-FR"/>
        </w:rPr>
        <w:t>La publication de photographies et/ou films pour l’ensemble des supports du CESFO ainsi que les supports municipaux de la ville d’Orsay</w:t>
      </w:r>
    </w:p>
    <w:p w14:paraId="22D5D57C" w14:textId="77777777" w:rsidR="000D6457" w:rsidRPr="00C02916" w:rsidRDefault="000D6457" w:rsidP="00111F50">
      <w:pPr>
        <w:ind w:left="0"/>
        <w:rPr>
          <w:b/>
          <w:lang w:val="fr-FR"/>
        </w:rPr>
      </w:pPr>
    </w:p>
    <w:p w14:paraId="006BC134" w14:textId="77777777" w:rsidR="00DF3FF7" w:rsidRDefault="00DF3FF7" w:rsidP="00111F50">
      <w:pPr>
        <w:ind w:left="0"/>
        <w:rPr>
          <w:b/>
          <w:lang w:val="fr-FR"/>
        </w:rPr>
      </w:pPr>
    </w:p>
    <w:p w14:paraId="79B3C0D3" w14:textId="20B51355" w:rsidR="008F5920" w:rsidRDefault="00DF3FF7" w:rsidP="00111F50">
      <w:pPr>
        <w:ind w:left="0"/>
        <w:rPr>
          <w:b/>
          <w:lang w:val="fr-FR"/>
        </w:rPr>
      </w:pPr>
      <w:r>
        <w:rPr>
          <w:b/>
          <w:lang w:val="fr-FR"/>
        </w:rPr>
        <w:t xml:space="preserve">Chèque </w:t>
      </w:r>
      <w:r w:rsidR="00FD184E">
        <w:rPr>
          <w:b/>
          <w:lang w:val="fr-FR"/>
        </w:rPr>
        <w:t xml:space="preserve">adhésion CESFO : </w:t>
      </w:r>
      <w:r w:rsidR="00CD3A8B">
        <w:rPr>
          <w:b/>
          <w:lang w:val="fr-FR"/>
        </w:rPr>
        <w:t>10</w:t>
      </w:r>
      <w:r w:rsidR="00FD184E">
        <w:rPr>
          <w:b/>
          <w:lang w:val="fr-FR"/>
        </w:rPr>
        <w:t xml:space="preserve"> €</w:t>
      </w:r>
      <w:r w:rsidR="009D4F78">
        <w:rPr>
          <w:b/>
          <w:lang w:val="fr-FR"/>
        </w:rPr>
        <w:t xml:space="preserve"> </w:t>
      </w:r>
      <w:r w:rsidR="008F5920" w:rsidRPr="008F5920">
        <w:rPr>
          <w:bCs/>
          <w:lang w:val="fr-FR"/>
        </w:rPr>
        <w:t>pour les personnels</w:t>
      </w:r>
      <w:r w:rsidR="008F5920">
        <w:rPr>
          <w:b/>
          <w:lang w:val="fr-FR"/>
        </w:rPr>
        <w:t xml:space="preserve"> Université </w:t>
      </w:r>
      <w:r w:rsidR="008F5920" w:rsidRPr="008F5920">
        <w:rPr>
          <w:bCs/>
          <w:lang w:val="fr-FR"/>
        </w:rPr>
        <w:t>ou</w:t>
      </w:r>
      <w:r w:rsidR="008F5920">
        <w:rPr>
          <w:b/>
          <w:lang w:val="fr-FR"/>
        </w:rPr>
        <w:t xml:space="preserve"> CNRS.</w:t>
      </w:r>
    </w:p>
    <w:p w14:paraId="40DFA27C" w14:textId="4AE3FA39" w:rsidR="00DF3FF7" w:rsidRDefault="009D4F78" w:rsidP="00111F50">
      <w:pPr>
        <w:ind w:left="0"/>
        <w:rPr>
          <w:b/>
          <w:lang w:val="fr-FR"/>
        </w:rPr>
      </w:pPr>
      <w:r>
        <w:rPr>
          <w:b/>
          <w:lang w:val="fr-FR"/>
        </w:rPr>
        <w:t>1</w:t>
      </w:r>
      <w:r w:rsidR="00CD3A8B">
        <w:rPr>
          <w:b/>
          <w:lang w:val="fr-FR"/>
        </w:rPr>
        <w:t>2</w:t>
      </w:r>
      <w:r>
        <w:rPr>
          <w:b/>
          <w:lang w:val="fr-FR"/>
        </w:rPr>
        <w:t xml:space="preserve"> € </w:t>
      </w:r>
      <w:r w:rsidR="008F5920" w:rsidRPr="008F5920">
        <w:rPr>
          <w:bCs/>
          <w:lang w:val="fr-FR"/>
        </w:rPr>
        <w:t>pour les extérieurs</w:t>
      </w:r>
      <w:r w:rsidR="008B6543">
        <w:rPr>
          <w:bCs/>
          <w:lang w:val="fr-FR"/>
        </w:rPr>
        <w:t xml:space="preserve"> </w:t>
      </w:r>
      <w:r w:rsidR="00DF3FF7">
        <w:rPr>
          <w:b/>
          <w:lang w:val="fr-FR"/>
        </w:rPr>
        <w:t xml:space="preserve">: </w:t>
      </w:r>
      <w:r w:rsidR="00FD184E" w:rsidRPr="00FD184E">
        <w:rPr>
          <w:i/>
          <w:lang w:val="fr-FR"/>
        </w:rPr>
        <w:t>à l'ordre d</w:t>
      </w:r>
      <w:r w:rsidR="006D4922">
        <w:rPr>
          <w:i/>
          <w:lang w:val="fr-FR"/>
        </w:rPr>
        <w:t>u</w:t>
      </w:r>
      <w:r w:rsidR="00FD184E" w:rsidRPr="00FD184E">
        <w:rPr>
          <w:i/>
          <w:lang w:val="fr-FR"/>
        </w:rPr>
        <w:t xml:space="preserve"> CESFO</w:t>
      </w:r>
    </w:p>
    <w:p w14:paraId="5E694A89" w14:textId="729BEBBC" w:rsidR="00DF3FF7" w:rsidRPr="00C02916" w:rsidRDefault="00FD184E" w:rsidP="00111F50">
      <w:pPr>
        <w:ind w:left="0"/>
        <w:rPr>
          <w:b/>
          <w:lang w:val="fr-FR"/>
        </w:rPr>
      </w:pPr>
      <w:r>
        <w:rPr>
          <w:b/>
          <w:lang w:val="fr-FR"/>
        </w:rPr>
        <w:t xml:space="preserve">Chèque cotisation Plaisirs d'Aiguilles : </w:t>
      </w:r>
      <w:r w:rsidR="00CD3A8B">
        <w:rPr>
          <w:b/>
          <w:lang w:val="fr-FR"/>
        </w:rPr>
        <w:t>50</w:t>
      </w:r>
      <w:r>
        <w:rPr>
          <w:b/>
          <w:lang w:val="fr-FR"/>
        </w:rPr>
        <w:t xml:space="preserve"> € </w:t>
      </w:r>
      <w:r w:rsidRPr="00FD184E">
        <w:rPr>
          <w:i/>
          <w:lang w:val="fr-FR"/>
        </w:rPr>
        <w:t>à l'ordre de CESFO Plaisirs d'Aiguilles</w:t>
      </w:r>
    </w:p>
    <w:p w14:paraId="085D46C2" w14:textId="77777777" w:rsidR="0064451D" w:rsidRDefault="0064451D" w:rsidP="00482C53">
      <w:pPr>
        <w:ind w:left="0"/>
        <w:rPr>
          <w:b/>
          <w:lang w:val="fr-FR"/>
        </w:rPr>
      </w:pPr>
    </w:p>
    <w:p w14:paraId="7D7043E9" w14:textId="7263DFF1" w:rsidR="00FD184E" w:rsidRDefault="00FD184E" w:rsidP="00FD184E">
      <w:pPr>
        <w:ind w:left="0"/>
        <w:rPr>
          <w:b/>
          <w:lang w:val="fr-FR"/>
        </w:rPr>
      </w:pPr>
      <w:r w:rsidRPr="00C02916">
        <w:rPr>
          <w:b/>
          <w:lang w:val="fr-FR"/>
        </w:rPr>
        <w:t>COT</w:t>
      </w:r>
      <w:r>
        <w:rPr>
          <w:b/>
          <w:lang w:val="fr-FR"/>
        </w:rPr>
        <w:t>I</w:t>
      </w:r>
      <w:r w:rsidRPr="00C02916">
        <w:rPr>
          <w:b/>
          <w:lang w:val="fr-FR"/>
        </w:rPr>
        <w:t>SATION ATELIER R</w:t>
      </w:r>
      <w:r w:rsidR="006D4922">
        <w:rPr>
          <w:b/>
          <w:lang w:val="fr-FR"/>
        </w:rPr>
        <w:t>É</w:t>
      </w:r>
      <w:r w:rsidRPr="00C02916">
        <w:rPr>
          <w:b/>
          <w:lang w:val="fr-FR"/>
        </w:rPr>
        <w:t>GL</w:t>
      </w:r>
      <w:r w:rsidR="006D4922">
        <w:rPr>
          <w:b/>
          <w:lang w:val="fr-FR"/>
        </w:rPr>
        <w:t>É</w:t>
      </w:r>
      <w:bookmarkStart w:id="0" w:name="_GoBack"/>
      <w:bookmarkEnd w:id="0"/>
      <w:r w:rsidRPr="00C02916">
        <w:rPr>
          <w:b/>
          <w:lang w:val="fr-FR"/>
        </w:rPr>
        <w:t>E LE :</w:t>
      </w:r>
    </w:p>
    <w:p w14:paraId="56EA2DC4" w14:textId="77777777" w:rsidR="00BD7EC1" w:rsidRPr="00C02916" w:rsidRDefault="00BD7EC1" w:rsidP="00482C53">
      <w:pPr>
        <w:ind w:left="0"/>
        <w:rPr>
          <w:b/>
          <w:lang w:val="fr-FR"/>
        </w:rPr>
      </w:pPr>
    </w:p>
    <w:p w14:paraId="70EA963C" w14:textId="77777777" w:rsidR="0064451D" w:rsidRDefault="00BD7EC1" w:rsidP="00482C53">
      <w:pPr>
        <w:ind w:left="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Signature</w:t>
      </w:r>
    </w:p>
    <w:p w14:paraId="4405DF9B" w14:textId="77777777" w:rsidR="001F0E31" w:rsidRDefault="001F0E31" w:rsidP="00482C53">
      <w:pPr>
        <w:ind w:left="0"/>
        <w:rPr>
          <w:b/>
          <w:lang w:val="fr-FR"/>
        </w:rPr>
      </w:pPr>
    </w:p>
    <w:p w14:paraId="037FCA1F" w14:textId="77777777" w:rsidR="001232CD" w:rsidRDefault="001232CD" w:rsidP="00482C53">
      <w:pPr>
        <w:ind w:left="0"/>
        <w:rPr>
          <w:b/>
          <w:lang w:val="fr-FR"/>
        </w:rPr>
      </w:pPr>
    </w:p>
    <w:p w14:paraId="5879ACCD" w14:textId="39D8F9A8" w:rsidR="001232CD" w:rsidRDefault="001F0E31" w:rsidP="001232CD">
      <w:pPr>
        <w:ind w:left="0" w:hanging="426"/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3BAFF6" wp14:editId="3629D016">
                <wp:simplePos x="0" y="0"/>
                <wp:positionH relativeFrom="column">
                  <wp:posOffset>4592955</wp:posOffset>
                </wp:positionH>
                <wp:positionV relativeFrom="paragraph">
                  <wp:posOffset>179070</wp:posOffset>
                </wp:positionV>
                <wp:extent cx="1638300" cy="1270000"/>
                <wp:effectExtent l="228600" t="381000" r="190500" b="387350"/>
                <wp:wrapNone/>
                <wp:docPr id="37613770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32897">
                          <a:off x="0" y="0"/>
                          <a:ext cx="16383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31449" w14:textId="3EF0D639" w:rsidR="001F0E31" w:rsidRDefault="001F0E31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38571582" wp14:editId="1F17A11C">
                                  <wp:extent cx="1238885" cy="1539358"/>
                                  <wp:effectExtent l="2223" t="0" r="1587" b="1588"/>
                                  <wp:docPr id="1873962024" name="Image 3" descr="Une image contenant dessin, art, croquis, broderi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3962024" name="Image 3" descr="Une image contenant dessin, art, croquis, broderi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251939" cy="1555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3BAFF6" id="Zone de texte 5" o:spid="_x0000_s1028" type="#_x0000_t202" style="position:absolute;margin-left:361.65pt;margin-top:14.1pt;width:129pt;height:100pt;rotation:-2367054fd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" fillcolor="white [3201]" strokeweight=".5pt">
                <v:textbox>
                  <w:txbxContent>
                    <w:p w14:paraId="39531449" w14:textId="3EF0D639" w:rsidR="001F0E31" w:rsidRDefault="001F0E31">
                      <w:pPr>
                        <w:ind w:left="0"/>
                      </w:pPr>
                      <w:r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38571582" wp14:editId="1F17A11C">
                            <wp:extent cx="1238885" cy="1539358"/>
                            <wp:effectExtent l="2223" t="0" r="1587" b="1588"/>
                            <wp:docPr id="1873962024" name="Image 3" descr="Une image contenant dessin, art, croquis, broderi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3962024" name="Image 3" descr="Une image contenant dessin, art, croquis, broderi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251939" cy="1555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A8B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89054C" wp14:editId="18ABD3A4">
                <wp:simplePos x="0" y="0"/>
                <wp:positionH relativeFrom="column">
                  <wp:posOffset>479425</wp:posOffset>
                </wp:positionH>
                <wp:positionV relativeFrom="paragraph">
                  <wp:posOffset>-196850</wp:posOffset>
                </wp:positionV>
                <wp:extent cx="4732020" cy="1171575"/>
                <wp:effectExtent l="7620" t="10160" r="13335" b="889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1171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747F2" w14:textId="71EC5063" w:rsidR="001232CD" w:rsidRPr="0098613E" w:rsidRDefault="001232CD" w:rsidP="001232CD">
                            <w:pPr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PLAISIRS D’AIGUILLES 2O</w:t>
                            </w:r>
                            <w:r w:rsidR="0033008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1F0E3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4</w:t>
                            </w:r>
                            <w:r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-20</w:t>
                            </w:r>
                            <w:r w:rsidR="0033008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1F0E3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5</w:t>
                            </w:r>
                          </w:p>
                          <w:p w14:paraId="60E074CC" w14:textId="77777777" w:rsidR="0033008B" w:rsidRPr="00363B44" w:rsidRDefault="0033008B" w:rsidP="0033008B">
                            <w:pPr>
                              <w:ind w:left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Techniques de Broderies </w:t>
                            </w:r>
                          </w:p>
                          <w:p w14:paraId="48BFDABE" w14:textId="06F0D9CE" w:rsidR="001232CD" w:rsidRPr="00363B44" w:rsidRDefault="001232CD" w:rsidP="0033008B">
                            <w:pPr>
                              <w:ind w:left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89054C" id="AutoShape 17" o:spid="_x0000_s1029" type="#_x0000_t98" style="position:absolute;margin-left:37.75pt;margin-top:-15.5pt;width:372.6pt;height:9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">
                <v:textbox>
                  <w:txbxContent>
                    <w:p w14:paraId="49E747F2" w14:textId="71EC5063" w:rsidR="001232CD" w:rsidRPr="0098613E" w:rsidRDefault="001232CD" w:rsidP="001232CD">
                      <w:pPr>
                        <w:ind w:left="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PLAISIRS D’AIGUILLES 2O</w:t>
                      </w:r>
                      <w:r w:rsidR="0033008B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1F0E31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4</w:t>
                      </w:r>
                      <w:r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-20</w:t>
                      </w:r>
                      <w:r w:rsidR="0033008B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1F0E31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5</w:t>
                      </w:r>
                    </w:p>
                    <w:p w14:paraId="60E074CC" w14:textId="77777777" w:rsidR="0033008B" w:rsidRPr="00363B44" w:rsidRDefault="0033008B" w:rsidP="0033008B">
                      <w:pPr>
                        <w:ind w:left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Techniques de Broderies </w:t>
                      </w:r>
                    </w:p>
                    <w:p w14:paraId="48BFDABE" w14:textId="06F0D9CE" w:rsidR="001232CD" w:rsidRPr="00363B44" w:rsidRDefault="001232CD" w:rsidP="0033008B">
                      <w:pPr>
                        <w:ind w:left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2CD">
        <w:rPr>
          <w:noProof/>
          <w:lang w:val="fr-FR" w:eastAsia="fr-FR" w:bidi="ar-SA"/>
        </w:rPr>
        <w:drawing>
          <wp:anchor distT="0" distB="0" distL="114300" distR="114300" simplePos="0" relativeHeight="251693056" behindDoc="0" locked="0" layoutInCell="1" allowOverlap="1" wp14:anchorId="7F9CEF0D" wp14:editId="428BB9A3">
            <wp:simplePos x="0" y="0"/>
            <wp:positionH relativeFrom="column">
              <wp:posOffset>-629285</wp:posOffset>
            </wp:positionH>
            <wp:positionV relativeFrom="paragraph">
              <wp:posOffset>-281305</wp:posOffset>
            </wp:positionV>
            <wp:extent cx="967740" cy="1409700"/>
            <wp:effectExtent l="19050" t="0" r="3810" b="0"/>
            <wp:wrapNone/>
            <wp:docPr id="12" name="Image 17" descr="Sans tit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ns titre 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E70E63" w14:textId="214A48D6" w:rsidR="001232CD" w:rsidRDefault="001232CD" w:rsidP="001232CD">
      <w:pPr>
        <w:ind w:left="0"/>
        <w:rPr>
          <w:lang w:val="fr-FR"/>
        </w:rPr>
      </w:pPr>
    </w:p>
    <w:p w14:paraId="111FC49C" w14:textId="2AF212F0" w:rsidR="001232CD" w:rsidRDefault="001232CD" w:rsidP="001232CD">
      <w:pPr>
        <w:ind w:left="0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94080" behindDoc="0" locked="0" layoutInCell="1" allowOverlap="1" wp14:anchorId="654349DD" wp14:editId="617597F2">
            <wp:simplePos x="0" y="0"/>
            <wp:positionH relativeFrom="column">
              <wp:posOffset>243205</wp:posOffset>
            </wp:positionH>
            <wp:positionV relativeFrom="paragraph">
              <wp:posOffset>80010</wp:posOffset>
            </wp:positionV>
            <wp:extent cx="1127760" cy="952500"/>
            <wp:effectExtent l="0" t="0" r="0" b="0"/>
            <wp:wrapNone/>
            <wp:docPr id="14" name="Image 3" descr="je br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br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64395" w14:textId="77777777" w:rsidR="001232CD" w:rsidRDefault="001232CD" w:rsidP="001232CD">
      <w:pPr>
        <w:ind w:left="0"/>
        <w:rPr>
          <w:lang w:val="fr-FR"/>
        </w:rPr>
      </w:pPr>
    </w:p>
    <w:p w14:paraId="731B535D" w14:textId="77777777" w:rsidR="001232CD" w:rsidRDefault="001232CD" w:rsidP="001232CD">
      <w:pPr>
        <w:ind w:left="0"/>
        <w:rPr>
          <w:lang w:val="fr-FR"/>
        </w:rPr>
      </w:pPr>
    </w:p>
    <w:p w14:paraId="7A5A0560" w14:textId="77777777" w:rsidR="001232CD" w:rsidRDefault="001232CD" w:rsidP="001232CD">
      <w:pPr>
        <w:ind w:left="0"/>
        <w:rPr>
          <w:b/>
          <w:lang w:val="fr-FR"/>
        </w:rPr>
      </w:pPr>
    </w:p>
    <w:p w14:paraId="6F2C8F65" w14:textId="77777777" w:rsidR="001F0E31" w:rsidRDefault="001F0E31" w:rsidP="001232CD">
      <w:pPr>
        <w:ind w:left="0"/>
        <w:rPr>
          <w:b/>
          <w:lang w:val="fr-FR"/>
        </w:rPr>
      </w:pPr>
    </w:p>
    <w:p w14:paraId="7DB015CD" w14:textId="77777777" w:rsidR="001F0E31" w:rsidRDefault="001F0E31" w:rsidP="001232CD">
      <w:pPr>
        <w:ind w:left="0"/>
        <w:rPr>
          <w:b/>
          <w:lang w:val="fr-FR"/>
        </w:rPr>
      </w:pPr>
    </w:p>
    <w:p w14:paraId="6A8D37F9" w14:textId="77777777" w:rsidR="001232CD" w:rsidRDefault="001232CD" w:rsidP="001232CD">
      <w:pPr>
        <w:spacing w:after="0"/>
        <w:ind w:left="0"/>
        <w:rPr>
          <w:b/>
          <w:lang w:val="fr-FR"/>
        </w:rPr>
      </w:pPr>
      <w:r w:rsidRPr="00C02916">
        <w:rPr>
          <w:b/>
          <w:lang w:val="fr-FR"/>
        </w:rPr>
        <w:t>NOM :</w:t>
      </w:r>
    </w:p>
    <w:p w14:paraId="46A92E4A" w14:textId="77777777" w:rsidR="001232CD" w:rsidRPr="00412780" w:rsidRDefault="001232CD" w:rsidP="001232CD">
      <w:pPr>
        <w:spacing w:before="0" w:after="0"/>
        <w:ind w:left="0"/>
        <w:rPr>
          <w:b/>
          <w:sz w:val="16"/>
          <w:szCs w:val="16"/>
          <w:lang w:val="fr-FR"/>
        </w:rPr>
      </w:pPr>
      <w:r>
        <w:rPr>
          <w:b/>
          <w:sz w:val="16"/>
          <w:szCs w:val="16"/>
          <w:lang w:val="fr-FR"/>
        </w:rPr>
        <w:t>(En lettres capitales)</w:t>
      </w:r>
    </w:p>
    <w:p w14:paraId="636196C3" w14:textId="77777777" w:rsidR="001232CD" w:rsidRPr="00C02916" w:rsidRDefault="001232CD" w:rsidP="001232CD">
      <w:pPr>
        <w:spacing w:before="0"/>
        <w:ind w:left="0"/>
        <w:rPr>
          <w:b/>
          <w:lang w:val="fr-FR"/>
        </w:rPr>
      </w:pPr>
    </w:p>
    <w:p w14:paraId="31E1946D" w14:textId="58401859" w:rsidR="001232CD" w:rsidRPr="00C02916" w:rsidRDefault="001232CD" w:rsidP="001232CD">
      <w:pPr>
        <w:ind w:left="0"/>
        <w:rPr>
          <w:b/>
          <w:lang w:val="fr-FR"/>
        </w:rPr>
      </w:pPr>
      <w:r w:rsidRPr="00C02916">
        <w:rPr>
          <w:b/>
          <w:lang w:val="fr-FR"/>
        </w:rPr>
        <w:t>PR</w:t>
      </w:r>
      <w:r w:rsidR="006D4922">
        <w:rPr>
          <w:b/>
          <w:lang w:val="fr-FR"/>
        </w:rPr>
        <w:t>É</w:t>
      </w:r>
      <w:r w:rsidRPr="00C02916">
        <w:rPr>
          <w:b/>
          <w:lang w:val="fr-FR"/>
        </w:rPr>
        <w:t>NOM :</w:t>
      </w:r>
    </w:p>
    <w:p w14:paraId="3607EE6B" w14:textId="77777777" w:rsidR="001232CD" w:rsidRPr="00C02916" w:rsidRDefault="001232CD" w:rsidP="001232CD">
      <w:pPr>
        <w:ind w:left="0"/>
        <w:rPr>
          <w:b/>
          <w:lang w:val="fr-FR"/>
        </w:rPr>
      </w:pPr>
    </w:p>
    <w:p w14:paraId="69524A06" w14:textId="77777777" w:rsidR="001232CD" w:rsidRPr="00C02916" w:rsidRDefault="001232CD" w:rsidP="001232CD">
      <w:pPr>
        <w:ind w:left="0"/>
        <w:rPr>
          <w:b/>
          <w:lang w:val="fr-FR"/>
        </w:rPr>
      </w:pPr>
      <w:r w:rsidRPr="00C02916">
        <w:rPr>
          <w:b/>
          <w:lang w:val="fr-FR"/>
        </w:rPr>
        <w:t>ADRESSE :</w:t>
      </w:r>
    </w:p>
    <w:p w14:paraId="14EEA924" w14:textId="2BA116CF" w:rsidR="001232CD" w:rsidRPr="00C02916" w:rsidRDefault="001232CD" w:rsidP="001232CD">
      <w:pPr>
        <w:ind w:left="0"/>
        <w:rPr>
          <w:b/>
          <w:lang w:val="fr-FR"/>
        </w:rPr>
      </w:pPr>
    </w:p>
    <w:p w14:paraId="22DB7F34" w14:textId="77777777" w:rsidR="001232CD" w:rsidRPr="00CD3A8B" w:rsidRDefault="001232CD" w:rsidP="001232CD">
      <w:pPr>
        <w:ind w:left="0"/>
        <w:rPr>
          <w:b/>
          <w:lang w:val="it-IT"/>
        </w:rPr>
      </w:pPr>
      <w:r w:rsidRPr="00CD3A8B">
        <w:rPr>
          <w:b/>
          <w:lang w:val="it-IT"/>
        </w:rPr>
        <w:t>TEL :</w:t>
      </w:r>
    </w:p>
    <w:p w14:paraId="59ABBF69" w14:textId="77777777" w:rsidR="001232CD" w:rsidRPr="00CD3A8B" w:rsidRDefault="001232CD" w:rsidP="001232CD">
      <w:pPr>
        <w:ind w:left="0"/>
        <w:rPr>
          <w:b/>
          <w:lang w:val="it-IT"/>
        </w:rPr>
      </w:pPr>
    </w:p>
    <w:p w14:paraId="2CDB10F6" w14:textId="77777777" w:rsidR="001232CD" w:rsidRPr="00CD3A8B" w:rsidRDefault="001232CD" w:rsidP="001232CD">
      <w:pPr>
        <w:ind w:left="0"/>
        <w:rPr>
          <w:b/>
          <w:lang w:val="it-IT"/>
        </w:rPr>
      </w:pPr>
      <w:r w:rsidRPr="00CD3A8B">
        <w:rPr>
          <w:b/>
          <w:lang w:val="it-IT"/>
        </w:rPr>
        <w:t xml:space="preserve">MAIL : </w:t>
      </w:r>
    </w:p>
    <w:p w14:paraId="6B2683D5" w14:textId="77777777" w:rsidR="001232CD" w:rsidRPr="00CD3A8B" w:rsidRDefault="001232CD" w:rsidP="001232CD">
      <w:pPr>
        <w:ind w:left="0"/>
        <w:rPr>
          <w:b/>
          <w:lang w:val="it-IT"/>
        </w:rPr>
      </w:pPr>
    </w:p>
    <w:p w14:paraId="3F9C73BF" w14:textId="0AD68448" w:rsidR="001232CD" w:rsidRPr="00CD3A8B" w:rsidRDefault="001232CD" w:rsidP="001232CD">
      <w:pPr>
        <w:ind w:left="0"/>
        <w:rPr>
          <w:b/>
          <w:lang w:val="it-IT"/>
        </w:rPr>
      </w:pPr>
      <w:r w:rsidRPr="00CD3A8B">
        <w:rPr>
          <w:b/>
          <w:lang w:val="it-IT"/>
        </w:rPr>
        <w:t>NUM</w:t>
      </w:r>
      <w:r w:rsidR="008D3F65">
        <w:rPr>
          <w:b/>
          <w:lang w:val="it-IT"/>
        </w:rPr>
        <w:t>É</w:t>
      </w:r>
      <w:r w:rsidRPr="00CD3A8B">
        <w:rPr>
          <w:b/>
          <w:lang w:val="it-IT"/>
        </w:rPr>
        <w:t>RO ADH</w:t>
      </w:r>
      <w:r w:rsidR="008D3F65">
        <w:rPr>
          <w:b/>
          <w:lang w:val="it-IT"/>
        </w:rPr>
        <w:t>É</w:t>
      </w:r>
      <w:r w:rsidRPr="00CD3A8B">
        <w:rPr>
          <w:b/>
          <w:lang w:val="it-IT"/>
        </w:rPr>
        <w:t>RENT CESFO :</w:t>
      </w:r>
    </w:p>
    <w:p w14:paraId="7011397B" w14:textId="77777777" w:rsidR="001232CD" w:rsidRPr="00CD3A8B" w:rsidRDefault="001232CD" w:rsidP="001232CD">
      <w:pPr>
        <w:ind w:left="0"/>
        <w:rPr>
          <w:b/>
          <w:lang w:val="it-IT"/>
        </w:rPr>
      </w:pPr>
    </w:p>
    <w:p w14:paraId="5FD70E61" w14:textId="1DDD43F9" w:rsidR="001232CD" w:rsidRPr="00C02916" w:rsidRDefault="001232CD" w:rsidP="001232CD">
      <w:pPr>
        <w:ind w:left="0"/>
        <w:rPr>
          <w:b/>
          <w:lang w:val="fr-FR"/>
        </w:rPr>
      </w:pPr>
      <w:r w:rsidRPr="00C02916">
        <w:rPr>
          <w:b/>
          <w:lang w:val="fr-FR"/>
        </w:rPr>
        <w:t xml:space="preserve">DROIT </w:t>
      </w:r>
      <w:r w:rsidR="00175456">
        <w:rPr>
          <w:b/>
          <w:lang w:val="fr-FR"/>
        </w:rPr>
        <w:t>À</w:t>
      </w:r>
      <w:r w:rsidRPr="00C02916">
        <w:rPr>
          <w:b/>
          <w:lang w:val="fr-FR"/>
        </w:rPr>
        <w:t xml:space="preserve"> L’IMAGE : </w:t>
      </w:r>
      <w:r w:rsidR="00B456B1" w:rsidRPr="005D7322">
        <w:rPr>
          <w:sz w:val="20"/>
        </w:rPr>
        <w:sym w:font="Wingdings" w:char="F071"/>
      </w:r>
      <w:r w:rsidR="00B456B1">
        <w:rPr>
          <w:sz w:val="20"/>
        </w:rPr>
        <w:t xml:space="preserve"> </w:t>
      </w:r>
      <w:r w:rsidRPr="00C02916">
        <w:rPr>
          <w:b/>
          <w:lang w:val="fr-FR"/>
        </w:rPr>
        <w:t xml:space="preserve">OUI  </w:t>
      </w:r>
      <w:r w:rsidR="00B456B1" w:rsidRPr="005D7322">
        <w:rPr>
          <w:sz w:val="20"/>
        </w:rPr>
        <w:sym w:font="Wingdings" w:char="F071"/>
      </w:r>
      <w:r w:rsidR="00B456B1">
        <w:rPr>
          <w:sz w:val="20"/>
        </w:rPr>
        <w:t xml:space="preserve"> </w:t>
      </w:r>
      <w:r w:rsidRPr="00C02916">
        <w:rPr>
          <w:b/>
          <w:lang w:val="fr-FR"/>
        </w:rPr>
        <w:t>NON</w:t>
      </w:r>
    </w:p>
    <w:p w14:paraId="584F9241" w14:textId="77777777" w:rsidR="001232CD" w:rsidRPr="008F5920" w:rsidRDefault="001232CD" w:rsidP="001232CD">
      <w:pPr>
        <w:ind w:left="0"/>
        <w:rPr>
          <w:bCs/>
          <w:lang w:val="fr-FR"/>
        </w:rPr>
      </w:pPr>
      <w:r w:rsidRPr="008F5920">
        <w:rPr>
          <w:bCs/>
          <w:lang w:val="fr-FR"/>
        </w:rPr>
        <w:t>La publication de photographies et/ou films pour l’ensemble des supports du CESFO ainsi</w:t>
      </w:r>
      <w:r w:rsidRPr="00C02916">
        <w:rPr>
          <w:b/>
          <w:lang w:val="fr-FR"/>
        </w:rPr>
        <w:t xml:space="preserve"> </w:t>
      </w:r>
      <w:r w:rsidRPr="008F5920">
        <w:rPr>
          <w:bCs/>
          <w:lang w:val="fr-FR"/>
        </w:rPr>
        <w:t>que les supports municipaux de la ville d’Orsay</w:t>
      </w:r>
    </w:p>
    <w:p w14:paraId="7FAA9A7B" w14:textId="77777777" w:rsidR="001232CD" w:rsidRPr="00C02916" w:rsidRDefault="001232CD" w:rsidP="001232CD">
      <w:pPr>
        <w:ind w:left="0"/>
        <w:rPr>
          <w:b/>
          <w:lang w:val="fr-FR"/>
        </w:rPr>
      </w:pPr>
    </w:p>
    <w:p w14:paraId="4EF55CD7" w14:textId="77777777" w:rsidR="001232CD" w:rsidRDefault="001232CD" w:rsidP="001232CD">
      <w:pPr>
        <w:ind w:left="0"/>
        <w:rPr>
          <w:b/>
          <w:lang w:val="fr-FR"/>
        </w:rPr>
      </w:pPr>
    </w:p>
    <w:p w14:paraId="76360856" w14:textId="0501B98C" w:rsidR="008F5920" w:rsidRDefault="001232CD" w:rsidP="001232CD">
      <w:pPr>
        <w:ind w:left="0"/>
        <w:rPr>
          <w:b/>
          <w:lang w:val="fr-FR"/>
        </w:rPr>
      </w:pPr>
      <w:r>
        <w:rPr>
          <w:b/>
          <w:lang w:val="fr-FR"/>
        </w:rPr>
        <w:t xml:space="preserve">Chèque adhésion CESFO : </w:t>
      </w:r>
      <w:r w:rsidR="0033008B">
        <w:rPr>
          <w:b/>
          <w:lang w:val="fr-FR"/>
        </w:rPr>
        <w:t>10</w:t>
      </w:r>
      <w:r>
        <w:rPr>
          <w:b/>
          <w:lang w:val="fr-FR"/>
        </w:rPr>
        <w:t xml:space="preserve"> €</w:t>
      </w:r>
      <w:r w:rsidR="009D4F78">
        <w:rPr>
          <w:b/>
          <w:lang w:val="fr-FR"/>
        </w:rPr>
        <w:t xml:space="preserve"> </w:t>
      </w:r>
      <w:r w:rsidR="008F5920" w:rsidRPr="008F5920">
        <w:rPr>
          <w:bCs/>
          <w:lang w:val="fr-FR"/>
        </w:rPr>
        <w:t>pour les personnels</w:t>
      </w:r>
      <w:r w:rsidR="008F5920">
        <w:rPr>
          <w:b/>
          <w:lang w:val="fr-FR"/>
        </w:rPr>
        <w:t xml:space="preserve"> Université </w:t>
      </w:r>
      <w:r w:rsidR="008F5920" w:rsidRPr="008F5920">
        <w:rPr>
          <w:bCs/>
          <w:lang w:val="fr-FR"/>
        </w:rPr>
        <w:t>ou</w:t>
      </w:r>
      <w:r w:rsidR="008F5920">
        <w:rPr>
          <w:b/>
          <w:lang w:val="fr-FR"/>
        </w:rPr>
        <w:t xml:space="preserve"> CNRS</w:t>
      </w:r>
    </w:p>
    <w:p w14:paraId="35F77D32" w14:textId="268DE1F1" w:rsidR="001232CD" w:rsidRDefault="009D4F78" w:rsidP="001232CD">
      <w:pPr>
        <w:ind w:left="0"/>
        <w:rPr>
          <w:b/>
          <w:lang w:val="fr-FR"/>
        </w:rPr>
      </w:pPr>
      <w:r>
        <w:rPr>
          <w:b/>
          <w:lang w:val="fr-FR"/>
        </w:rPr>
        <w:t>1</w:t>
      </w:r>
      <w:r w:rsidR="0033008B">
        <w:rPr>
          <w:b/>
          <w:lang w:val="fr-FR"/>
        </w:rPr>
        <w:t>2</w:t>
      </w:r>
      <w:r>
        <w:rPr>
          <w:b/>
          <w:lang w:val="fr-FR"/>
        </w:rPr>
        <w:t xml:space="preserve"> €</w:t>
      </w:r>
      <w:r w:rsidR="008F5920">
        <w:rPr>
          <w:b/>
          <w:lang w:val="fr-FR"/>
        </w:rPr>
        <w:t xml:space="preserve"> </w:t>
      </w:r>
      <w:r w:rsidR="008F5920" w:rsidRPr="008F5920">
        <w:rPr>
          <w:bCs/>
          <w:lang w:val="fr-FR"/>
        </w:rPr>
        <w:t>pour les extérieurs</w:t>
      </w:r>
      <w:r>
        <w:rPr>
          <w:b/>
          <w:lang w:val="fr-FR"/>
        </w:rPr>
        <w:t xml:space="preserve"> </w:t>
      </w:r>
      <w:r w:rsidR="001232CD">
        <w:rPr>
          <w:b/>
          <w:lang w:val="fr-FR"/>
        </w:rPr>
        <w:t xml:space="preserve">: </w:t>
      </w:r>
      <w:r w:rsidR="001232CD" w:rsidRPr="00FD184E">
        <w:rPr>
          <w:i/>
          <w:lang w:val="fr-FR"/>
        </w:rPr>
        <w:t>à l'ordre d</w:t>
      </w:r>
      <w:r w:rsidR="00175456">
        <w:rPr>
          <w:i/>
          <w:lang w:val="fr-FR"/>
        </w:rPr>
        <w:t>u</w:t>
      </w:r>
      <w:r w:rsidR="001232CD" w:rsidRPr="00FD184E">
        <w:rPr>
          <w:i/>
          <w:lang w:val="fr-FR"/>
        </w:rPr>
        <w:t xml:space="preserve"> CESFO</w:t>
      </w:r>
    </w:p>
    <w:p w14:paraId="728ABFE0" w14:textId="6E78D158" w:rsidR="001232CD" w:rsidRPr="00C02916" w:rsidRDefault="001232CD" w:rsidP="001232CD">
      <w:pPr>
        <w:ind w:left="0"/>
        <w:rPr>
          <w:b/>
          <w:lang w:val="fr-FR"/>
        </w:rPr>
      </w:pPr>
      <w:r>
        <w:rPr>
          <w:b/>
          <w:lang w:val="fr-FR"/>
        </w:rPr>
        <w:t xml:space="preserve">Chèque cotisation Plaisirs d'Aiguilles : </w:t>
      </w:r>
      <w:r w:rsidR="0033008B">
        <w:rPr>
          <w:b/>
          <w:lang w:val="fr-FR"/>
        </w:rPr>
        <w:t>50</w:t>
      </w:r>
      <w:r>
        <w:rPr>
          <w:b/>
          <w:lang w:val="fr-FR"/>
        </w:rPr>
        <w:t xml:space="preserve"> € </w:t>
      </w:r>
      <w:r w:rsidRPr="00FD184E">
        <w:rPr>
          <w:i/>
          <w:lang w:val="fr-FR"/>
        </w:rPr>
        <w:t>à l'ordre de CESFO Plaisirs d'Aiguilles</w:t>
      </w:r>
    </w:p>
    <w:p w14:paraId="4FEFF6F9" w14:textId="77777777" w:rsidR="001232CD" w:rsidRDefault="001232CD" w:rsidP="001232CD">
      <w:pPr>
        <w:ind w:left="0"/>
        <w:rPr>
          <w:b/>
          <w:lang w:val="fr-FR"/>
        </w:rPr>
      </w:pPr>
    </w:p>
    <w:p w14:paraId="43E29F60" w14:textId="2B35F726" w:rsidR="001232CD" w:rsidRDefault="001232CD" w:rsidP="001232CD">
      <w:pPr>
        <w:ind w:left="0"/>
        <w:rPr>
          <w:b/>
          <w:lang w:val="fr-FR"/>
        </w:rPr>
      </w:pPr>
      <w:r w:rsidRPr="00C02916">
        <w:rPr>
          <w:b/>
          <w:lang w:val="fr-FR"/>
        </w:rPr>
        <w:t>COT</w:t>
      </w:r>
      <w:r>
        <w:rPr>
          <w:b/>
          <w:lang w:val="fr-FR"/>
        </w:rPr>
        <w:t>I</w:t>
      </w:r>
      <w:r w:rsidRPr="00C02916">
        <w:rPr>
          <w:b/>
          <w:lang w:val="fr-FR"/>
        </w:rPr>
        <w:t>SATION ATELIER R</w:t>
      </w:r>
      <w:r w:rsidR="00175456">
        <w:rPr>
          <w:b/>
          <w:lang w:val="fr-FR"/>
        </w:rPr>
        <w:t>É</w:t>
      </w:r>
      <w:r w:rsidRPr="00C02916">
        <w:rPr>
          <w:b/>
          <w:lang w:val="fr-FR"/>
        </w:rPr>
        <w:t>GL</w:t>
      </w:r>
      <w:r w:rsidR="00175456">
        <w:rPr>
          <w:b/>
          <w:lang w:val="fr-FR"/>
        </w:rPr>
        <w:t>É</w:t>
      </w:r>
      <w:r w:rsidRPr="00C02916">
        <w:rPr>
          <w:b/>
          <w:lang w:val="fr-FR"/>
        </w:rPr>
        <w:t>E LE :</w:t>
      </w:r>
    </w:p>
    <w:p w14:paraId="6808F572" w14:textId="77777777" w:rsidR="001232CD" w:rsidRPr="00C02916" w:rsidRDefault="001232CD" w:rsidP="001232CD">
      <w:pPr>
        <w:ind w:left="0"/>
        <w:rPr>
          <w:b/>
          <w:lang w:val="fr-FR"/>
        </w:rPr>
      </w:pPr>
    </w:p>
    <w:p w14:paraId="3ABD12DF" w14:textId="77777777" w:rsidR="001232CD" w:rsidRDefault="001232CD" w:rsidP="001232CD">
      <w:pPr>
        <w:ind w:left="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Signature</w:t>
      </w:r>
    </w:p>
    <w:p w14:paraId="77E6341F" w14:textId="77777777" w:rsidR="001232CD" w:rsidRDefault="001232CD" w:rsidP="001232CD">
      <w:pPr>
        <w:ind w:left="0"/>
        <w:rPr>
          <w:b/>
          <w:lang w:val="fr-FR"/>
        </w:rPr>
      </w:pPr>
    </w:p>
    <w:sectPr w:rsidR="001232CD" w:rsidSect="00BD7E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3"/>
    <w:rsid w:val="00006688"/>
    <w:rsid w:val="00027643"/>
    <w:rsid w:val="00036E81"/>
    <w:rsid w:val="000D6457"/>
    <w:rsid w:val="000F70C9"/>
    <w:rsid w:val="00111F50"/>
    <w:rsid w:val="001232CD"/>
    <w:rsid w:val="001352A5"/>
    <w:rsid w:val="00147E82"/>
    <w:rsid w:val="00175456"/>
    <w:rsid w:val="001B0CD3"/>
    <w:rsid w:val="001C388B"/>
    <w:rsid w:val="001C4EFD"/>
    <w:rsid w:val="001F0E31"/>
    <w:rsid w:val="001F7100"/>
    <w:rsid w:val="00202C9B"/>
    <w:rsid w:val="002602A4"/>
    <w:rsid w:val="00266A50"/>
    <w:rsid w:val="00270310"/>
    <w:rsid w:val="0027650E"/>
    <w:rsid w:val="00297D7E"/>
    <w:rsid w:val="002A2227"/>
    <w:rsid w:val="002B5C51"/>
    <w:rsid w:val="002C0743"/>
    <w:rsid w:val="0033008B"/>
    <w:rsid w:val="00363B44"/>
    <w:rsid w:val="003D625E"/>
    <w:rsid w:val="00403893"/>
    <w:rsid w:val="00412780"/>
    <w:rsid w:val="00482C53"/>
    <w:rsid w:val="004A0EE3"/>
    <w:rsid w:val="004D768E"/>
    <w:rsid w:val="004F3962"/>
    <w:rsid w:val="0052427E"/>
    <w:rsid w:val="005E07B9"/>
    <w:rsid w:val="00607702"/>
    <w:rsid w:val="0062393A"/>
    <w:rsid w:val="0064451D"/>
    <w:rsid w:val="00650FEF"/>
    <w:rsid w:val="00661202"/>
    <w:rsid w:val="00661233"/>
    <w:rsid w:val="0069258A"/>
    <w:rsid w:val="006C1993"/>
    <w:rsid w:val="006C699F"/>
    <w:rsid w:val="006D0462"/>
    <w:rsid w:val="006D26DC"/>
    <w:rsid w:val="006D4922"/>
    <w:rsid w:val="006F326D"/>
    <w:rsid w:val="0070122D"/>
    <w:rsid w:val="007166CE"/>
    <w:rsid w:val="0072722E"/>
    <w:rsid w:val="007C0683"/>
    <w:rsid w:val="007E074F"/>
    <w:rsid w:val="008059F4"/>
    <w:rsid w:val="0087054C"/>
    <w:rsid w:val="0087693E"/>
    <w:rsid w:val="008B14D2"/>
    <w:rsid w:val="008B6543"/>
    <w:rsid w:val="008D3F65"/>
    <w:rsid w:val="008D5014"/>
    <w:rsid w:val="008E17F9"/>
    <w:rsid w:val="008F5920"/>
    <w:rsid w:val="00901C6D"/>
    <w:rsid w:val="009628A1"/>
    <w:rsid w:val="0098613E"/>
    <w:rsid w:val="009B2B42"/>
    <w:rsid w:val="009D4F78"/>
    <w:rsid w:val="00A0359C"/>
    <w:rsid w:val="00A044D6"/>
    <w:rsid w:val="00A716E9"/>
    <w:rsid w:val="00AF2A58"/>
    <w:rsid w:val="00B10896"/>
    <w:rsid w:val="00B13389"/>
    <w:rsid w:val="00B456B1"/>
    <w:rsid w:val="00BB46A6"/>
    <w:rsid w:val="00BD3A24"/>
    <w:rsid w:val="00BD7EC1"/>
    <w:rsid w:val="00C02916"/>
    <w:rsid w:val="00CB3415"/>
    <w:rsid w:val="00CD3A8B"/>
    <w:rsid w:val="00CD64D5"/>
    <w:rsid w:val="00D00C23"/>
    <w:rsid w:val="00D73ED9"/>
    <w:rsid w:val="00DF3FF7"/>
    <w:rsid w:val="00E13EA8"/>
    <w:rsid w:val="00E34E5D"/>
    <w:rsid w:val="00E37F6A"/>
    <w:rsid w:val="00E80D00"/>
    <w:rsid w:val="00E97922"/>
    <w:rsid w:val="00EA51CA"/>
    <w:rsid w:val="00F67140"/>
    <w:rsid w:val="00F83AF3"/>
    <w:rsid w:val="00F85AD7"/>
    <w:rsid w:val="00F86DB0"/>
    <w:rsid w:val="00F971B7"/>
    <w:rsid w:val="00FA0C1B"/>
    <w:rsid w:val="00FA2C89"/>
    <w:rsid w:val="00FD184E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C042"/>
  <w15:docId w15:val="{EE938C94-4700-4457-8C0B-06E402C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44"/>
        <w:lang w:val="fr-FR" w:eastAsia="fr-FR" w:bidi="ar-SA"/>
      </w:rPr>
    </w:rPrDefault>
    <w:pPrDefault>
      <w:pPr>
        <w:spacing w:before="120"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E81"/>
    <w:pPr>
      <w:ind w:left="2160"/>
    </w:pPr>
    <w:rPr>
      <w:color w:val="5A5A5A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36E81"/>
    <w:pPr>
      <w:spacing w:before="40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fr-FR" w:eastAsia="fr-FR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6E81"/>
    <w:pPr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6E81"/>
    <w:pPr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6E81"/>
    <w:pPr>
      <w:pBdr>
        <w:bottom w:val="single" w:sz="4" w:space="1" w:color="71A0DC"/>
      </w:pBdr>
      <w:spacing w:before="200"/>
      <w:contextualSpacing/>
      <w:outlineLvl w:val="3"/>
    </w:pPr>
    <w:rPr>
      <w:rFonts w:ascii="Cambria" w:hAnsi="Cambria"/>
      <w:b/>
      <w:bCs/>
      <w:smallCaps/>
      <w:color w:val="3071C3"/>
      <w:spacing w:val="20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6E81"/>
    <w:pPr>
      <w:pBdr>
        <w:bottom w:val="single" w:sz="4" w:space="1" w:color="548DD4"/>
      </w:pBdr>
      <w:spacing w:before="200"/>
      <w:contextualSpacing/>
      <w:outlineLvl w:val="4"/>
    </w:pPr>
    <w:rPr>
      <w:rFonts w:ascii="Cambria" w:hAnsi="Cambria"/>
      <w:smallCaps/>
      <w:color w:val="3071C3"/>
      <w:spacing w:val="20"/>
      <w:lang w:val="fr-FR" w:eastAsia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6E81"/>
    <w:pPr>
      <w:pBdr>
        <w:bottom w:val="dotted" w:sz="8" w:space="1" w:color="938953"/>
      </w:pBdr>
      <w:spacing w:before="200"/>
      <w:contextualSpacing/>
      <w:outlineLvl w:val="5"/>
    </w:pPr>
    <w:rPr>
      <w:rFonts w:ascii="Cambria" w:hAnsi="Cambria"/>
      <w:smallCaps/>
      <w:color w:val="938953"/>
      <w:spacing w:val="20"/>
      <w:lang w:val="fr-FR" w:eastAsia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6E81"/>
    <w:pPr>
      <w:pBdr>
        <w:bottom w:val="dotted" w:sz="8" w:space="1" w:color="938953"/>
      </w:pBdr>
      <w:spacing w:before="2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fr-FR"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6E81"/>
    <w:pPr>
      <w:spacing w:before="20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fr-FR" w:eastAsia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6E81"/>
    <w:pPr>
      <w:spacing w:before="20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6E81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36E81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6E81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36E81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036E81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036E81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036E8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36E81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036E81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6E81"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036E81"/>
    <w:pPr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036E81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036E81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036E81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036E81"/>
    <w:rPr>
      <w:b/>
      <w:bCs/>
      <w:spacing w:val="0"/>
    </w:rPr>
  </w:style>
  <w:style w:type="character" w:styleId="Accentuation">
    <w:name w:val="Emphasis"/>
    <w:uiPriority w:val="20"/>
    <w:qFormat/>
    <w:rsid w:val="00036E81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036E81"/>
    <w:pPr>
      <w:spacing w:after="0"/>
    </w:pPr>
  </w:style>
  <w:style w:type="paragraph" w:styleId="Paragraphedeliste">
    <w:name w:val="List Paragraph"/>
    <w:basedOn w:val="Normal"/>
    <w:uiPriority w:val="34"/>
    <w:qFormat/>
    <w:rsid w:val="00036E8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36E81"/>
    <w:rPr>
      <w:i/>
      <w:iCs/>
      <w:lang w:val="fr-FR"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036E81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6E8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  <w:lang w:val="fr-FR"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E81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ccentuationlgre">
    <w:name w:val="Subtle Emphasis"/>
    <w:uiPriority w:val="19"/>
    <w:qFormat/>
    <w:rsid w:val="00036E81"/>
    <w:rPr>
      <w:smallCaps/>
      <w:dstrike w:val="0"/>
      <w:color w:val="5A5A5A"/>
      <w:vertAlign w:val="baseline"/>
    </w:rPr>
  </w:style>
  <w:style w:type="character" w:styleId="Accentuationintense">
    <w:name w:val="Intense Emphasis"/>
    <w:uiPriority w:val="21"/>
    <w:qFormat/>
    <w:rsid w:val="00036E81"/>
    <w:rPr>
      <w:b/>
      <w:bCs/>
      <w:smallCaps/>
      <w:color w:val="4F81BD"/>
      <w:spacing w:val="40"/>
    </w:rPr>
  </w:style>
  <w:style w:type="character" w:styleId="Rfrencelgre">
    <w:name w:val="Subtle Reference"/>
    <w:uiPriority w:val="31"/>
    <w:qFormat/>
    <w:rsid w:val="00036E81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036E81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036E81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6E81"/>
    <w:pPr>
      <w:outlineLvl w:val="9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37E2-C762-46A0-949F-8A96EFCA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</dc:creator>
  <cp:lastModifiedBy>USER</cp:lastModifiedBy>
  <cp:revision>7</cp:revision>
  <cp:lastPrinted>2015-10-08T13:48:00Z</cp:lastPrinted>
  <dcterms:created xsi:type="dcterms:W3CDTF">2025-02-23T16:10:00Z</dcterms:created>
  <dcterms:modified xsi:type="dcterms:W3CDTF">2025-02-23T16:15:00Z</dcterms:modified>
</cp:coreProperties>
</file>